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4"/>
        <w:tblW w:w="4678" w:type="dxa"/>
        <w:tblInd w:w="5778" w:type="dxa"/>
        <w:tblLook w:val="04A0"/>
      </w:tblPr>
      <w:tblGrid>
        <w:gridCol w:w="1985"/>
        <w:gridCol w:w="2693"/>
      </w:tblGrid>
      <w:tr w:rsidR="00565F5E" w:rsidRPr="00AF26A8" w:rsidTr="000F2198">
        <w:tc>
          <w:tcPr>
            <w:tcW w:w="1985" w:type="dxa"/>
          </w:tcPr>
          <w:p w:rsidR="00565F5E" w:rsidRPr="00AF26A8" w:rsidRDefault="00565F5E" w:rsidP="000F21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6A8">
              <w:rPr>
                <w:rFonts w:ascii="Times New Roman" w:hAnsi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2693" w:type="dxa"/>
          </w:tcPr>
          <w:p w:rsidR="00565F5E" w:rsidRPr="00AF26A8" w:rsidRDefault="00565F5E" w:rsidP="000F21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6A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565F5E" w:rsidRPr="00AF26A8" w:rsidTr="000F2198">
        <w:tc>
          <w:tcPr>
            <w:tcW w:w="1985" w:type="dxa"/>
          </w:tcPr>
          <w:p w:rsidR="00565F5E" w:rsidRPr="00AF26A8" w:rsidRDefault="00565F5E" w:rsidP="000F21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6A8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693" w:type="dxa"/>
          </w:tcPr>
          <w:p w:rsidR="00565F5E" w:rsidRPr="00AF26A8" w:rsidRDefault="00565F5E" w:rsidP="000F21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6A8">
              <w:rPr>
                <w:rFonts w:ascii="Times New Roman" w:hAnsi="Times New Roman"/>
                <w:b/>
                <w:sz w:val="24"/>
                <w:szCs w:val="24"/>
              </w:rPr>
              <w:t>Окружающий мир</w:t>
            </w:r>
          </w:p>
        </w:tc>
      </w:tr>
      <w:tr w:rsidR="00565F5E" w:rsidRPr="00AF26A8" w:rsidTr="000F2198">
        <w:tc>
          <w:tcPr>
            <w:tcW w:w="1985" w:type="dxa"/>
          </w:tcPr>
          <w:p w:rsidR="00565F5E" w:rsidRPr="00AF26A8" w:rsidRDefault="00565F5E" w:rsidP="000F21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6A8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565F5E" w:rsidRPr="00AF26A8" w:rsidRDefault="00565F5E" w:rsidP="000F21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6A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:rsidR="00565F5E" w:rsidRPr="00AF26A8" w:rsidRDefault="00565F5E" w:rsidP="00565F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18"/>
        <w:gridCol w:w="7053"/>
      </w:tblGrid>
      <w:tr w:rsidR="00565F5E" w:rsidRPr="00AF26A8" w:rsidTr="000F2198">
        <w:tc>
          <w:tcPr>
            <w:tcW w:w="2619" w:type="dxa"/>
          </w:tcPr>
          <w:p w:rsidR="00565F5E" w:rsidRPr="00AF26A8" w:rsidRDefault="00565F5E" w:rsidP="000F21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6A8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ru-RU" w:bidi="ar-SA"/>
              </w:rPr>
              <w:t>Насекомые</w:t>
            </w:r>
          </w:p>
        </w:tc>
        <w:tc>
          <w:tcPr>
            <w:tcW w:w="7801" w:type="dxa"/>
          </w:tcPr>
          <w:p w:rsidR="00565F5E" w:rsidRPr="00AF26A8" w:rsidRDefault="00565F5E" w:rsidP="000F21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F26A8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ru-RU" w:bidi="ar-SA"/>
              </w:rPr>
              <w:t>Насекомые – животные, у которых шесть ног (три пары)</w:t>
            </w:r>
          </w:p>
        </w:tc>
      </w:tr>
      <w:tr w:rsidR="00565F5E" w:rsidRPr="00AF26A8" w:rsidTr="000F2198">
        <w:trPr>
          <w:trHeight w:val="380"/>
        </w:trPr>
        <w:tc>
          <w:tcPr>
            <w:tcW w:w="2619" w:type="dxa"/>
            <w:tcBorders>
              <w:bottom w:val="single" w:sz="4" w:space="0" w:color="auto"/>
            </w:tcBorders>
          </w:tcPr>
          <w:p w:rsidR="00565F5E" w:rsidRPr="00AF26A8" w:rsidRDefault="00565F5E" w:rsidP="000F21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F26A8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ru-RU" w:bidi="ar-SA"/>
              </w:rPr>
              <w:t>Рыбы</w:t>
            </w:r>
          </w:p>
        </w:tc>
        <w:tc>
          <w:tcPr>
            <w:tcW w:w="7801" w:type="dxa"/>
            <w:tcBorders>
              <w:bottom w:val="single" w:sz="4" w:space="0" w:color="auto"/>
            </w:tcBorders>
          </w:tcPr>
          <w:p w:rsidR="00565F5E" w:rsidRPr="00AF26A8" w:rsidRDefault="00565F5E" w:rsidP="00565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ru-RU" w:bidi="ar-SA"/>
              </w:rPr>
            </w:pPr>
            <w:r w:rsidRPr="00AF26A8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ru-RU" w:bidi="ar-SA"/>
              </w:rPr>
              <w:t xml:space="preserve"> Рыбы - водные животные, тело которых покрыто чешуей</w:t>
            </w:r>
          </w:p>
          <w:p w:rsidR="00565F5E" w:rsidRPr="00AF26A8" w:rsidRDefault="00565F5E" w:rsidP="000F21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565F5E" w:rsidRPr="00AF26A8" w:rsidTr="000F2198">
        <w:trPr>
          <w:trHeight w:val="303"/>
        </w:trPr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</w:tcPr>
          <w:p w:rsidR="00565F5E" w:rsidRPr="00AF26A8" w:rsidRDefault="00565F5E" w:rsidP="000F21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F26A8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ru-RU" w:bidi="ar-SA"/>
              </w:rPr>
              <w:t>Птицы</w:t>
            </w:r>
          </w:p>
        </w:tc>
        <w:tc>
          <w:tcPr>
            <w:tcW w:w="7801" w:type="dxa"/>
            <w:tcBorders>
              <w:top w:val="single" w:sz="4" w:space="0" w:color="auto"/>
              <w:bottom w:val="single" w:sz="4" w:space="0" w:color="auto"/>
            </w:tcBorders>
          </w:tcPr>
          <w:p w:rsidR="00565F5E" w:rsidRPr="00AF26A8" w:rsidRDefault="00565F5E" w:rsidP="000F21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F26A8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ru-RU" w:bidi="ar-SA"/>
              </w:rPr>
              <w:t>Птицы – животные, тело которых покрыто перьями</w:t>
            </w:r>
          </w:p>
        </w:tc>
      </w:tr>
      <w:tr w:rsidR="00565F5E" w:rsidRPr="00AF26A8" w:rsidTr="000F2198">
        <w:trPr>
          <w:trHeight w:val="303"/>
        </w:trPr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</w:tcPr>
          <w:p w:rsidR="00565F5E" w:rsidRPr="00AF26A8" w:rsidRDefault="00565F5E" w:rsidP="000F21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F26A8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ru-RU" w:bidi="ar-SA"/>
              </w:rPr>
              <w:t>Звери</w:t>
            </w:r>
          </w:p>
        </w:tc>
        <w:tc>
          <w:tcPr>
            <w:tcW w:w="7801" w:type="dxa"/>
            <w:tcBorders>
              <w:top w:val="single" w:sz="4" w:space="0" w:color="auto"/>
              <w:bottom w:val="single" w:sz="4" w:space="0" w:color="auto"/>
            </w:tcBorders>
          </w:tcPr>
          <w:p w:rsidR="00565F5E" w:rsidRPr="00AF26A8" w:rsidRDefault="00565F5E" w:rsidP="00565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ru-RU" w:bidi="ar-SA"/>
              </w:rPr>
            </w:pPr>
            <w:r w:rsidRPr="00AF26A8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ru-RU" w:bidi="ar-SA"/>
              </w:rPr>
              <w:t>Звери – животные, тело которы</w:t>
            </w:r>
            <w:r w:rsidR="00AF26A8" w:rsidRPr="00AF26A8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ru-RU" w:bidi="ar-SA"/>
              </w:rPr>
              <w:t>х покрыто шерстью, и которые вы</w:t>
            </w:r>
            <w:r w:rsidRPr="00AF26A8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ru-RU" w:bidi="ar-SA"/>
              </w:rPr>
              <w:t>кармливают детенышей молоком</w:t>
            </w:r>
          </w:p>
          <w:p w:rsidR="00565F5E" w:rsidRPr="00AF26A8" w:rsidRDefault="00565F5E" w:rsidP="000F219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565F5E" w:rsidRPr="00AF26A8" w:rsidTr="000F2198">
        <w:trPr>
          <w:trHeight w:val="303"/>
        </w:trPr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</w:tcPr>
          <w:p w:rsidR="00565F5E" w:rsidRPr="00AF26A8" w:rsidRDefault="00565F5E" w:rsidP="00565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ru-RU" w:bidi="ar-SA"/>
              </w:rPr>
            </w:pPr>
            <w:r w:rsidRPr="00AF26A8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ru-RU" w:bidi="ar-SA"/>
              </w:rPr>
              <w:t>Дикорастущие</w:t>
            </w:r>
          </w:p>
          <w:p w:rsidR="00565F5E" w:rsidRPr="00AF26A8" w:rsidRDefault="00565F5E" w:rsidP="00565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ru-RU" w:bidi="ar-SA"/>
              </w:rPr>
            </w:pPr>
            <w:r w:rsidRPr="00AF26A8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ru-RU" w:bidi="ar-SA"/>
              </w:rPr>
              <w:t>растения</w:t>
            </w:r>
          </w:p>
          <w:p w:rsidR="00565F5E" w:rsidRPr="00AF26A8" w:rsidRDefault="00565F5E" w:rsidP="000F21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801" w:type="dxa"/>
            <w:tcBorders>
              <w:top w:val="single" w:sz="4" w:space="0" w:color="auto"/>
              <w:bottom w:val="single" w:sz="4" w:space="0" w:color="auto"/>
            </w:tcBorders>
          </w:tcPr>
          <w:p w:rsidR="00565F5E" w:rsidRPr="00AF26A8" w:rsidRDefault="00565F5E" w:rsidP="00565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ru-RU" w:bidi="ar-SA"/>
              </w:rPr>
            </w:pPr>
            <w:r w:rsidRPr="00AF26A8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ru-RU" w:bidi="ar-SA"/>
              </w:rPr>
              <w:t>Дикорастущие растения – растения, которые растут в природе сами</w:t>
            </w:r>
            <w:r w:rsidR="00BC14C2" w:rsidRPr="00AF26A8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ru-RU" w:bidi="ar-SA"/>
              </w:rPr>
              <w:t xml:space="preserve"> </w:t>
            </w:r>
            <w:r w:rsidRPr="00AF26A8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ru-RU" w:bidi="ar-SA"/>
              </w:rPr>
              <w:t>по себе</w:t>
            </w:r>
          </w:p>
          <w:p w:rsidR="00565F5E" w:rsidRPr="00AF26A8" w:rsidRDefault="00565F5E" w:rsidP="000F219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565F5E" w:rsidRPr="00AF26A8" w:rsidTr="000F2198">
        <w:trPr>
          <w:trHeight w:val="303"/>
        </w:trPr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</w:tcPr>
          <w:p w:rsidR="00565F5E" w:rsidRPr="00AF26A8" w:rsidRDefault="00565F5E" w:rsidP="000F21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AF26A8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ru-RU" w:bidi="ar-SA"/>
              </w:rPr>
              <w:t>Культурные растения</w:t>
            </w:r>
          </w:p>
        </w:tc>
        <w:tc>
          <w:tcPr>
            <w:tcW w:w="7801" w:type="dxa"/>
            <w:tcBorders>
              <w:top w:val="single" w:sz="4" w:space="0" w:color="auto"/>
              <w:bottom w:val="single" w:sz="4" w:space="0" w:color="auto"/>
            </w:tcBorders>
          </w:tcPr>
          <w:p w:rsidR="00565F5E" w:rsidRPr="00AF26A8" w:rsidRDefault="00565F5E" w:rsidP="00565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ru-RU" w:bidi="ar-SA"/>
              </w:rPr>
            </w:pPr>
            <w:r w:rsidRPr="00AF26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F26A8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ru-RU" w:bidi="ar-SA"/>
              </w:rPr>
              <w:t>Культурные растения – растения, которые выращивает человек</w:t>
            </w:r>
          </w:p>
          <w:p w:rsidR="00565F5E" w:rsidRPr="00AF26A8" w:rsidRDefault="00565F5E" w:rsidP="000F21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565F5E" w:rsidRPr="00AF26A8" w:rsidTr="000F2198">
        <w:trPr>
          <w:trHeight w:val="303"/>
        </w:trPr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</w:tcPr>
          <w:p w:rsidR="00565F5E" w:rsidRPr="00AF26A8" w:rsidRDefault="00565F5E" w:rsidP="000F21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ru-RU" w:bidi="ar-SA"/>
              </w:rPr>
            </w:pPr>
            <w:r w:rsidRPr="00AF26A8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ru-RU" w:bidi="ar-SA"/>
              </w:rPr>
              <w:t>Дикие животные</w:t>
            </w:r>
          </w:p>
        </w:tc>
        <w:tc>
          <w:tcPr>
            <w:tcW w:w="7801" w:type="dxa"/>
            <w:tcBorders>
              <w:top w:val="single" w:sz="4" w:space="0" w:color="auto"/>
              <w:bottom w:val="single" w:sz="4" w:space="0" w:color="auto"/>
            </w:tcBorders>
          </w:tcPr>
          <w:p w:rsidR="00565F5E" w:rsidRPr="00AF26A8" w:rsidRDefault="00565F5E" w:rsidP="00565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F26A8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ru-RU" w:bidi="ar-SA"/>
              </w:rPr>
              <w:t>Дикие животные – животные, которые живут в природе сами по себе</w:t>
            </w:r>
          </w:p>
        </w:tc>
      </w:tr>
      <w:tr w:rsidR="00565F5E" w:rsidRPr="00AF26A8" w:rsidTr="000F2198">
        <w:trPr>
          <w:trHeight w:val="303"/>
        </w:trPr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</w:tcPr>
          <w:p w:rsidR="00565F5E" w:rsidRPr="00AF26A8" w:rsidRDefault="00565F5E" w:rsidP="000F21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ru-RU" w:bidi="ar-SA"/>
              </w:rPr>
            </w:pPr>
            <w:r w:rsidRPr="00AF26A8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ru-RU" w:bidi="ar-SA"/>
              </w:rPr>
              <w:t>Домашние животные</w:t>
            </w:r>
          </w:p>
        </w:tc>
        <w:tc>
          <w:tcPr>
            <w:tcW w:w="7801" w:type="dxa"/>
            <w:tcBorders>
              <w:top w:val="single" w:sz="4" w:space="0" w:color="auto"/>
              <w:bottom w:val="single" w:sz="4" w:space="0" w:color="auto"/>
            </w:tcBorders>
          </w:tcPr>
          <w:p w:rsidR="00565F5E" w:rsidRPr="00AF26A8" w:rsidRDefault="00565F5E" w:rsidP="00565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ru-RU" w:bidi="ar-SA"/>
              </w:rPr>
            </w:pPr>
            <w:r w:rsidRPr="00AF26A8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ru-RU" w:bidi="ar-SA"/>
              </w:rPr>
              <w:t>Домашние животные – животные, которых разводят люди</w:t>
            </w:r>
          </w:p>
          <w:p w:rsidR="00565F5E" w:rsidRPr="00AF26A8" w:rsidRDefault="00565F5E" w:rsidP="00565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ru-RU" w:bidi="ar-SA"/>
              </w:rPr>
            </w:pPr>
          </w:p>
        </w:tc>
      </w:tr>
      <w:tr w:rsidR="00565F5E" w:rsidRPr="00AF26A8" w:rsidTr="000F2198">
        <w:trPr>
          <w:trHeight w:val="303"/>
        </w:trPr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</w:tcPr>
          <w:p w:rsidR="00565F5E" w:rsidRPr="00AF26A8" w:rsidRDefault="00565F5E" w:rsidP="000F21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ru-RU" w:bidi="ar-SA"/>
              </w:rPr>
            </w:pPr>
            <w:r w:rsidRPr="00AF26A8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ru-RU" w:bidi="ar-SA"/>
              </w:rPr>
              <w:t>Красная книга</w:t>
            </w:r>
          </w:p>
        </w:tc>
        <w:tc>
          <w:tcPr>
            <w:tcW w:w="7801" w:type="dxa"/>
            <w:tcBorders>
              <w:top w:val="single" w:sz="4" w:space="0" w:color="auto"/>
              <w:bottom w:val="single" w:sz="4" w:space="0" w:color="auto"/>
            </w:tcBorders>
          </w:tcPr>
          <w:p w:rsidR="00565F5E" w:rsidRPr="00AF26A8" w:rsidRDefault="00565F5E" w:rsidP="00565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ru-RU" w:bidi="ar-SA"/>
              </w:rPr>
            </w:pPr>
            <w:r w:rsidRPr="00AF26A8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ru-RU" w:bidi="ar-SA"/>
              </w:rPr>
              <w:t>Красная книга – содержит сведения о редких, исчезающих растениях и животных</w:t>
            </w:r>
          </w:p>
          <w:p w:rsidR="00565F5E" w:rsidRPr="00AF26A8" w:rsidRDefault="00565F5E" w:rsidP="00565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ru-RU" w:bidi="ar-SA"/>
              </w:rPr>
            </w:pPr>
          </w:p>
        </w:tc>
      </w:tr>
      <w:tr w:rsidR="00565F5E" w:rsidRPr="00AF26A8" w:rsidTr="000F2198">
        <w:trPr>
          <w:trHeight w:val="303"/>
        </w:trPr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</w:tcPr>
          <w:p w:rsidR="00565F5E" w:rsidRPr="00AF26A8" w:rsidRDefault="00565F5E" w:rsidP="000F21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ru-RU" w:bidi="ar-SA"/>
              </w:rPr>
            </w:pPr>
            <w:r w:rsidRPr="00AF26A8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ru-RU" w:bidi="ar-SA"/>
              </w:rPr>
              <w:t>Экономика</w:t>
            </w:r>
          </w:p>
        </w:tc>
        <w:tc>
          <w:tcPr>
            <w:tcW w:w="7801" w:type="dxa"/>
            <w:tcBorders>
              <w:top w:val="single" w:sz="4" w:space="0" w:color="auto"/>
              <w:bottom w:val="single" w:sz="4" w:space="0" w:color="auto"/>
            </w:tcBorders>
          </w:tcPr>
          <w:p w:rsidR="00565F5E" w:rsidRPr="00AF26A8" w:rsidRDefault="00565F5E" w:rsidP="00565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ru-RU" w:bidi="ar-SA"/>
              </w:rPr>
            </w:pPr>
            <w:r w:rsidRPr="00AF26A8">
              <w:rPr>
                <w:rStyle w:val="extended-textshort"/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Экономика</w:t>
            </w:r>
            <w:r w:rsidRPr="00AF26A8">
              <w:rPr>
                <w:rStyle w:val="extended-textshort"/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– </w:t>
            </w:r>
            <w:r w:rsidRPr="00AF26A8">
              <w:rPr>
                <w:rStyle w:val="extended-textshort"/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это</w:t>
            </w:r>
            <w:r w:rsidRPr="00AF26A8">
              <w:rPr>
                <w:rStyle w:val="extended-textshort"/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хозяйственная деятельность людей.</w:t>
            </w:r>
          </w:p>
        </w:tc>
      </w:tr>
    </w:tbl>
    <w:p w:rsidR="00565F5E" w:rsidRPr="00565F5E" w:rsidRDefault="00565F5E" w:rsidP="00565F5E">
      <w:pPr>
        <w:ind w:firstLine="708"/>
        <w:rPr>
          <w:lang w:val="ru-RU"/>
        </w:rPr>
      </w:pPr>
    </w:p>
    <w:p w:rsidR="008721DE" w:rsidRPr="00565F5E" w:rsidRDefault="008721DE" w:rsidP="00565F5E">
      <w:pPr>
        <w:rPr>
          <w:lang w:val="ru-RU"/>
        </w:rPr>
      </w:pPr>
    </w:p>
    <w:sectPr w:rsidR="008721DE" w:rsidRPr="00565F5E" w:rsidSect="00872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5F5E"/>
    <w:rsid w:val="0030280A"/>
    <w:rsid w:val="0040578B"/>
    <w:rsid w:val="00565F5E"/>
    <w:rsid w:val="00694CD9"/>
    <w:rsid w:val="008721DE"/>
    <w:rsid w:val="00950091"/>
    <w:rsid w:val="00A45AC7"/>
    <w:rsid w:val="00AD0326"/>
    <w:rsid w:val="00AF26A8"/>
    <w:rsid w:val="00BC14C2"/>
    <w:rsid w:val="00C8113F"/>
    <w:rsid w:val="00D33D9C"/>
    <w:rsid w:val="00DC3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091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50091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950091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0091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0091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0091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0091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0091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009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009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0091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95009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009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009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009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009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009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009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0091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0091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0091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5009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50091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0091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50091"/>
    <w:rPr>
      <w:b/>
      <w:bCs/>
      <w:spacing w:val="0"/>
    </w:rPr>
  </w:style>
  <w:style w:type="character" w:styleId="a9">
    <w:name w:val="Emphasis"/>
    <w:uiPriority w:val="20"/>
    <w:qFormat/>
    <w:rsid w:val="00950091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5009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5009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0091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50091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009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5009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5009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5009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50091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50091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50091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0091"/>
    <w:pPr>
      <w:outlineLvl w:val="9"/>
    </w:pPr>
  </w:style>
  <w:style w:type="table" w:styleId="af4">
    <w:name w:val="Table Grid"/>
    <w:basedOn w:val="a1"/>
    <w:uiPriority w:val="59"/>
    <w:rsid w:val="00565F5E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basedOn w:val="a0"/>
    <w:rsid w:val="00565F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120</Words>
  <Characters>687</Characters>
  <Application>Microsoft Office Word</Application>
  <DocSecurity>0</DocSecurity>
  <Lines>5</Lines>
  <Paragraphs>1</Paragraphs>
  <ScaleCrop>false</ScaleCrop>
  <Company>home</Company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5</cp:revision>
  <cp:lastPrinted>2018-12-25T15:39:00Z</cp:lastPrinted>
  <dcterms:created xsi:type="dcterms:W3CDTF">2018-12-25T15:30:00Z</dcterms:created>
  <dcterms:modified xsi:type="dcterms:W3CDTF">2019-01-04T08:03:00Z</dcterms:modified>
</cp:coreProperties>
</file>